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2C9AD" w14:textId="77777777" w:rsidR="00214890" w:rsidRPr="00214890" w:rsidRDefault="00214890" w:rsidP="00214890">
      <w:pPr>
        <w:widowControl w:val="0"/>
        <w:tabs>
          <w:tab w:val="left" w:pos="7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83C21" w14:textId="4F23921F" w:rsidR="00214890" w:rsidRPr="00A339EE" w:rsidRDefault="00214890" w:rsidP="00A339EE">
      <w:pPr>
        <w:jc w:val="right"/>
        <w:rPr>
          <w:rFonts w:ascii="Times New Roman" w:hAnsi="Times New Roman" w:cs="Times New Roman"/>
          <w:sz w:val="20"/>
          <w:szCs w:val="20"/>
          <w:u w:color="000000"/>
        </w:rPr>
      </w:pPr>
      <w:r w:rsidRPr="00A339EE">
        <w:rPr>
          <w:rFonts w:ascii="Times New Roman" w:hAnsi="Times New Roman" w:cs="Times New Roman"/>
          <w:sz w:val="20"/>
          <w:szCs w:val="20"/>
          <w:u w:color="000000"/>
        </w:rPr>
        <w:fldChar w:fldCharType="begin"/>
      </w:r>
      <w:r w:rsidRPr="00A339EE">
        <w:rPr>
          <w:rFonts w:ascii="Times New Roman" w:hAnsi="Times New Roman" w:cs="Times New Roman"/>
          <w:sz w:val="20"/>
          <w:szCs w:val="20"/>
          <w:u w:color="000000"/>
        </w:rPr>
        <w:fldChar w:fldCharType="end"/>
      </w:r>
      <w:r w:rsidRPr="00A339EE">
        <w:rPr>
          <w:rFonts w:ascii="Times New Roman" w:hAnsi="Times New Roman" w:cs="Times New Roman"/>
          <w:sz w:val="20"/>
          <w:szCs w:val="20"/>
          <w:u w:color="000000"/>
        </w:rPr>
        <w:t>Załącznik Nr </w:t>
      </w:r>
      <w:r w:rsidR="00D05835" w:rsidRPr="00A339EE">
        <w:rPr>
          <w:rFonts w:ascii="Times New Roman" w:hAnsi="Times New Roman" w:cs="Times New Roman"/>
          <w:sz w:val="20"/>
          <w:szCs w:val="20"/>
          <w:u w:color="000000"/>
        </w:rPr>
        <w:t>4</w:t>
      </w:r>
      <w:r w:rsidRPr="00A339EE">
        <w:rPr>
          <w:rFonts w:ascii="Times New Roman" w:hAnsi="Times New Roman" w:cs="Times New Roman"/>
          <w:sz w:val="20"/>
          <w:szCs w:val="20"/>
          <w:u w:color="000000"/>
        </w:rPr>
        <w:t> </w:t>
      </w:r>
    </w:p>
    <w:p w14:paraId="590FBE6C" w14:textId="68E7B6AF" w:rsidR="00214890" w:rsidRPr="00214890" w:rsidRDefault="00214890" w:rsidP="00214890">
      <w:pPr>
        <w:keepNext/>
        <w:widowControl w:val="0"/>
        <w:autoSpaceDE w:val="0"/>
        <w:autoSpaceDN w:val="0"/>
        <w:spacing w:before="120" w:after="120" w:line="360" w:lineRule="auto"/>
        <w:ind w:left="517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14:ligatures w14:val="none"/>
        </w:rPr>
      </w:pPr>
      <w:r w:rsidRPr="002148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14:ligatures w14:val="none"/>
        </w:rPr>
        <w:t>do uchwały Nr………. Rady Miasta Jarosławia</w:t>
      </w:r>
      <w:r w:rsidRPr="002148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14:ligatures w14:val="none"/>
        </w:rPr>
        <w:br/>
        <w:t>z dnia…………….. 2025 r.</w:t>
      </w:r>
    </w:p>
    <w:p w14:paraId="4C092780" w14:textId="77777777" w:rsidR="00214890" w:rsidRPr="00214890" w:rsidRDefault="00214890" w:rsidP="002148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63D336B" w14:textId="77777777" w:rsidR="00214890" w:rsidRPr="00214890" w:rsidRDefault="00214890" w:rsidP="002148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9"/>
          <w14:ligatures w14:val="none"/>
        </w:rPr>
      </w:pPr>
    </w:p>
    <w:p w14:paraId="44EA4226" w14:textId="39D1391E" w:rsidR="00214890" w:rsidRPr="00214890" w:rsidRDefault="00214890" w:rsidP="00214890">
      <w:pPr>
        <w:widowControl w:val="0"/>
        <w:autoSpaceDE w:val="0"/>
        <w:autoSpaceDN w:val="0"/>
        <w:spacing w:after="0" w:line="240" w:lineRule="auto"/>
        <w:ind w:left="553" w:right="55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AKTUALIZACJA</w:t>
      </w:r>
      <w:r w:rsidRPr="002148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ZAKRESU RZECZOWEGO I FINANSOWEGO PROJEKTU</w:t>
      </w:r>
    </w:p>
    <w:bookmarkEnd w:id="0"/>
    <w:p w14:paraId="69F88112" w14:textId="77777777" w:rsidR="00214890" w:rsidRPr="00214890" w:rsidRDefault="00214890" w:rsidP="0021489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7D7C8480" w14:textId="77777777" w:rsidR="00214890" w:rsidRPr="00214890" w:rsidRDefault="00214890" w:rsidP="00214890">
      <w:pPr>
        <w:widowControl w:val="0"/>
        <w:autoSpaceDE w:val="0"/>
        <w:autoSpaceDN w:val="0"/>
        <w:spacing w:after="0" w:line="240" w:lineRule="auto"/>
        <w:ind w:left="553" w:right="55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214890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dotycząca wniosku o udzielenie dotacji celowej z Budżetu Gminy Miejskiej Jarosław na realizację projektu z zakresu sportu</w:t>
      </w:r>
    </w:p>
    <w:p w14:paraId="2CF41118" w14:textId="77777777" w:rsidR="00214890" w:rsidRPr="00214890" w:rsidRDefault="00214890" w:rsidP="002148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2A40A375" w14:textId="77777777" w:rsidR="00214890" w:rsidRPr="00214890" w:rsidRDefault="00214890" w:rsidP="002148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3"/>
        <w:gridCol w:w="1645"/>
        <w:gridCol w:w="1196"/>
        <w:gridCol w:w="1646"/>
        <w:gridCol w:w="1096"/>
      </w:tblGrid>
      <w:tr w:rsidR="00214890" w:rsidRPr="00214890" w14:paraId="08755BF1" w14:textId="77777777" w:rsidTr="00214890">
        <w:trPr>
          <w:trHeight w:val="719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7BE6" w14:textId="3B331916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Nazwa </w:t>
            </w:r>
            <w:r w:rsidR="005D55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zadania,</w:t>
            </w:r>
            <w:r w:rsidRPr="002148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 w ramach którego składany   jest wniosek</w:t>
            </w:r>
          </w:p>
        </w:tc>
        <w:tc>
          <w:tcPr>
            <w:tcW w:w="52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E976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214890" w:rsidRPr="00214890" w14:paraId="2748D53E" w14:textId="77777777" w:rsidTr="00214890">
        <w:trPr>
          <w:trHeight w:val="542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DAA2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Nazwa własna projektu</w:t>
            </w:r>
          </w:p>
        </w:tc>
        <w:tc>
          <w:tcPr>
            <w:tcW w:w="52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4786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214890" w:rsidRPr="00214890" w14:paraId="5ABFEF62" w14:textId="77777777" w:rsidTr="00214890">
        <w:trPr>
          <w:trHeight w:val="567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8524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Termin realizacji projektu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72D8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Data rozpoczęcia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AE38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8DCE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Data zakończenia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1485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104F5DDE" w14:textId="77777777" w:rsidR="00214890" w:rsidRPr="00214890" w:rsidRDefault="00214890" w:rsidP="0021489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FD0CA44" w14:textId="77777777" w:rsidR="00214890" w:rsidRPr="00214890" w:rsidRDefault="00214890" w:rsidP="00214890">
      <w:pPr>
        <w:widowControl w:val="0"/>
        <w:autoSpaceDE w:val="0"/>
        <w:autoSpaceDN w:val="0"/>
        <w:spacing w:after="0" w:line="196" w:lineRule="exact"/>
        <w:ind w:left="2284" w:right="2284"/>
        <w:jc w:val="center"/>
        <w:rPr>
          <w:rFonts w:ascii="Times New Roman" w:eastAsia="Times New Roman" w:hAnsi="Times New Roman" w:cs="Times New Roman"/>
          <w:i/>
          <w:kern w:val="0"/>
          <w:sz w:val="10"/>
          <w:szCs w:val="1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6"/>
      </w:tblGrid>
      <w:tr w:rsidR="00214890" w:rsidRPr="00214890" w14:paraId="3BE039F7" w14:textId="77777777" w:rsidTr="00214890">
        <w:trPr>
          <w:trHeight w:val="567"/>
        </w:trPr>
        <w:tc>
          <w:tcPr>
            <w:tcW w:w="9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6A86" w14:textId="0C9B85C6" w:rsidR="00214890" w:rsidRPr="00214890" w:rsidRDefault="00214890" w:rsidP="00214890">
            <w:pPr>
              <w:widowControl w:val="0"/>
              <w:autoSpaceDE w:val="0"/>
              <w:autoSpaceDN w:val="0"/>
              <w:spacing w:after="4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I.  Zmiany dokonane w zakresie merytorycznym zadania</w:t>
            </w:r>
            <w:r w:rsidR="006A66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6A66B2" w:rsidRPr="00DB22B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(opisać jakie zmiany i w którym miejscu np. w części III pkt 1 zmieniono liczbę uczestników)</w:t>
            </w:r>
          </w:p>
          <w:p w14:paraId="63BF45A8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214890" w:rsidRPr="00214890" w14:paraId="7D589BE9" w14:textId="77777777" w:rsidTr="00D0716A">
        <w:trPr>
          <w:trHeight w:val="3965"/>
        </w:trPr>
        <w:tc>
          <w:tcPr>
            <w:tcW w:w="9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C7CD8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73EE2236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1A37738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7214DB9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3AF9CC1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31D7D31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214890" w:rsidRPr="00214890" w14:paraId="5EF8941F" w14:textId="77777777" w:rsidTr="00214890">
        <w:trPr>
          <w:trHeight w:val="567"/>
        </w:trPr>
        <w:tc>
          <w:tcPr>
            <w:tcW w:w="9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350D" w14:textId="77777777" w:rsidR="00214890" w:rsidRPr="00214890" w:rsidRDefault="00214890" w:rsidP="00214890">
            <w:pPr>
              <w:widowControl w:val="0"/>
              <w:tabs>
                <w:tab w:val="left" w:pos="357"/>
              </w:tabs>
              <w:autoSpaceDE w:val="0"/>
              <w:autoSpaceDN w:val="0"/>
              <w:spacing w:after="4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II.  Inne ewentualne zmiany </w:t>
            </w:r>
            <w:r w:rsidRPr="002148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(konto rozliczeniowe, osoby uprawnione itp.)</w:t>
            </w:r>
          </w:p>
          <w:p w14:paraId="119A13DC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D0CECE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214890" w:rsidRPr="00214890" w14:paraId="3F3BA46E" w14:textId="77777777" w:rsidTr="00D0716A">
        <w:trPr>
          <w:trHeight w:val="2387"/>
        </w:trPr>
        <w:tc>
          <w:tcPr>
            <w:tcW w:w="9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41C2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0B825073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2154FC42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545E42F5" w14:textId="77777777" w:rsidR="00214890" w:rsidRPr="00214890" w:rsidRDefault="00214890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72FA30E0" w14:textId="77777777" w:rsidR="00214890" w:rsidRPr="00214890" w:rsidRDefault="00214890" w:rsidP="00214890">
      <w:pPr>
        <w:widowControl w:val="0"/>
        <w:tabs>
          <w:tab w:val="left" w:pos="5013"/>
        </w:tabs>
        <w:autoSpaceDE w:val="0"/>
        <w:autoSpaceDN w:val="0"/>
        <w:spacing w:before="91" w:after="0" w:line="360" w:lineRule="auto"/>
        <w:ind w:right="423"/>
        <w:rPr>
          <w:rFonts w:ascii="Times New Roman" w:eastAsia="Times New Roman" w:hAnsi="Times New Roman" w:cs="Times New Roman"/>
          <w:spacing w:val="-1"/>
          <w:kern w:val="0"/>
          <w14:ligatures w14:val="none"/>
        </w:rPr>
        <w:sectPr w:rsidR="00214890" w:rsidRPr="00214890" w:rsidSect="00214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133" w:bottom="1276" w:left="851" w:header="709" w:footer="709" w:gutter="0"/>
          <w:cols w:space="708"/>
          <w:docGrid w:linePitch="360"/>
        </w:sectPr>
      </w:pPr>
    </w:p>
    <w:p w14:paraId="0331EFC0" w14:textId="77777777" w:rsidR="00214890" w:rsidRPr="00214890" w:rsidRDefault="00214890" w:rsidP="00214890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2DC73B4B" w14:textId="77777777" w:rsidR="00214890" w:rsidRPr="00214890" w:rsidRDefault="00214890" w:rsidP="0021489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10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4F3A7BF9" w14:textId="42245234" w:rsidR="00214890" w:rsidRPr="00214890" w:rsidRDefault="00214890" w:rsidP="0021489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470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21489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I</w:t>
      </w:r>
      <w:r w:rsidR="00D0716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II</w:t>
      </w:r>
      <w:r w:rsidRPr="0021489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. Skorygowany kosztorys ze względu na rodzaj</w:t>
      </w:r>
      <w:r w:rsidRPr="00214890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14:ligatures w14:val="none"/>
        </w:rPr>
        <w:t xml:space="preserve"> </w:t>
      </w:r>
      <w:r w:rsidRPr="0021489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kosztów   </w:t>
      </w:r>
    </w:p>
    <w:p w14:paraId="11B2D421" w14:textId="77777777" w:rsidR="00214890" w:rsidRPr="00214890" w:rsidRDefault="00214890" w:rsidP="0021489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425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Normal"/>
        <w:tblW w:w="14742" w:type="dxa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617"/>
        <w:gridCol w:w="1164"/>
        <w:gridCol w:w="1164"/>
        <w:gridCol w:w="1164"/>
        <w:gridCol w:w="1164"/>
        <w:gridCol w:w="1165"/>
        <w:gridCol w:w="1164"/>
        <w:gridCol w:w="1164"/>
        <w:gridCol w:w="1164"/>
        <w:gridCol w:w="1164"/>
        <w:gridCol w:w="1166"/>
      </w:tblGrid>
      <w:tr w:rsidR="00214890" w:rsidRPr="00214890" w14:paraId="1D537754" w14:textId="77777777" w:rsidTr="00214890">
        <w:trPr>
          <w:trHeight w:val="1093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480B335" w14:textId="77777777" w:rsidR="00214890" w:rsidRPr="00214890" w:rsidRDefault="00214890" w:rsidP="00214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2867BB17" w14:textId="77777777" w:rsidR="00214890" w:rsidRPr="00214890" w:rsidRDefault="00214890" w:rsidP="00214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Rodzaj kosztów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2E813C18" w14:textId="77777777" w:rsidR="00214890" w:rsidRPr="00214890" w:rsidRDefault="00214890" w:rsidP="0021489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Koszt całkowity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2EEB3D49" w14:textId="77777777" w:rsidR="00214890" w:rsidRPr="00214890" w:rsidRDefault="00214890" w:rsidP="0021489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Środki z wnioskowanej dotacji</w:t>
            </w: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19AE7D3" w14:textId="77777777" w:rsidR="00214890" w:rsidRPr="00214890" w:rsidRDefault="00214890" w:rsidP="00214890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 innych środków finansowych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7EBC3602" w14:textId="77777777" w:rsidR="00214890" w:rsidRPr="00214890" w:rsidRDefault="00214890" w:rsidP="00214890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 wkładu osobowego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570D8F3" w14:textId="77777777" w:rsidR="00214890" w:rsidRPr="00214890" w:rsidRDefault="00214890" w:rsidP="0021489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 wkładu rzeczowego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253F9D3F" w14:textId="77777777" w:rsidR="00214890" w:rsidRPr="00214890" w:rsidRDefault="00214890" w:rsidP="00214890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Koszt całkowity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48051DB" w14:textId="77777777" w:rsidR="00214890" w:rsidRPr="00214890" w:rsidRDefault="00214890" w:rsidP="00214890">
            <w:pPr>
              <w:spacing w:before="159" w:line="244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Środki z wnioskowanej dotacji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9D0FB7A" w14:textId="77777777" w:rsidR="00214890" w:rsidRPr="00214890" w:rsidRDefault="00214890" w:rsidP="00214890">
            <w:pPr>
              <w:spacing w:before="127" w:line="24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 innych środków finansowych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014C44A7" w14:textId="77777777" w:rsidR="00214890" w:rsidRPr="00214890" w:rsidRDefault="00214890" w:rsidP="00214890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 wkładu osobowego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65F25929" w14:textId="77777777" w:rsidR="00214890" w:rsidRPr="00214890" w:rsidRDefault="00214890" w:rsidP="00214890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 wkładu rzeczowego</w:t>
            </w:r>
          </w:p>
        </w:tc>
      </w:tr>
      <w:tr w:rsidR="00214890" w:rsidRPr="00214890" w14:paraId="26A56612" w14:textId="77777777" w:rsidTr="00214890">
        <w:trPr>
          <w:trHeight w:val="279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6159301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4B55DC3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5CDAD7DB" w14:textId="77777777" w:rsidR="00214890" w:rsidRPr="00214890" w:rsidRDefault="00214890" w:rsidP="00214890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582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297DA7A" w14:textId="77777777" w:rsidR="00214890" w:rsidRPr="00214890" w:rsidRDefault="00214890" w:rsidP="00214890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214890" w:rsidRPr="00214890" w14:paraId="428F719A" w14:textId="77777777" w:rsidTr="00214890">
        <w:trPr>
          <w:trHeight w:val="477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32497BA9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4819C1EF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F31C8DD" w14:textId="77777777" w:rsidR="00214890" w:rsidRPr="00214890" w:rsidRDefault="00214890" w:rsidP="00214890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PRZED KOREKTĄ</w:t>
            </w:r>
          </w:p>
        </w:tc>
        <w:tc>
          <w:tcPr>
            <w:tcW w:w="58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53F3945C" w14:textId="77777777" w:rsidR="00214890" w:rsidRPr="00214890" w:rsidRDefault="00214890" w:rsidP="00214890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 KOREKCIE</w:t>
            </w:r>
          </w:p>
        </w:tc>
      </w:tr>
      <w:tr w:rsidR="00214890" w:rsidRPr="00214890" w14:paraId="70B5B881" w14:textId="77777777" w:rsidTr="00214890">
        <w:trPr>
          <w:trHeight w:val="758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405F52B" w14:textId="77777777" w:rsidR="00214890" w:rsidRPr="00214890" w:rsidRDefault="00214890" w:rsidP="00214890">
            <w:pPr>
              <w:ind w:right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B2C64" w14:textId="77777777" w:rsidR="00214890" w:rsidRPr="00214890" w:rsidRDefault="00214890" w:rsidP="00214890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2D3E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A52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D320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31B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48A4A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A1DA9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1FF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392B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EE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3BA7A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066B2367" w14:textId="77777777" w:rsidTr="00214890">
        <w:trPr>
          <w:trHeight w:val="794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06741312" w14:textId="77777777" w:rsidR="00214890" w:rsidRPr="00214890" w:rsidRDefault="00214890" w:rsidP="00214890">
            <w:pPr>
              <w:ind w:right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C43BA" w14:textId="77777777" w:rsidR="00214890" w:rsidRPr="00214890" w:rsidRDefault="00214890" w:rsidP="00214890">
            <w:pPr>
              <w:spacing w:before="1"/>
              <w:ind w:left="3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8EF42A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AE93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B0388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793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DC94F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A0BAA2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803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418CB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E516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C3F75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571B51F9" w14:textId="77777777" w:rsidTr="00214890">
        <w:trPr>
          <w:trHeight w:val="754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5739ED39" w14:textId="77777777" w:rsidR="00214890" w:rsidRPr="00214890" w:rsidRDefault="00214890" w:rsidP="00214890">
            <w:pPr>
              <w:spacing w:before="1"/>
              <w:ind w:right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E967F" w14:textId="77777777" w:rsidR="00214890" w:rsidRPr="00214890" w:rsidRDefault="00214890" w:rsidP="00214890">
            <w:pPr>
              <w:spacing w:line="251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06A77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962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362DA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7DF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660775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38FE5B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D70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E83E5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020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8414B6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64480F9C" w14:textId="77777777" w:rsidTr="00214890">
        <w:trPr>
          <w:trHeight w:val="754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4E249EB7" w14:textId="77777777" w:rsidR="00214890" w:rsidRPr="00214890" w:rsidRDefault="00214890" w:rsidP="00214890">
            <w:pPr>
              <w:spacing w:before="1"/>
              <w:ind w:right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9A37A" w14:textId="77777777" w:rsidR="00214890" w:rsidRPr="00214890" w:rsidRDefault="00214890" w:rsidP="00214890">
            <w:pPr>
              <w:spacing w:line="251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166B9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428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6B146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641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DB9DB3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3DBDCF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99D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71696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E6F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480E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63C696CD" w14:textId="77777777" w:rsidTr="00214890">
        <w:trPr>
          <w:trHeight w:val="754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3B8BBB4C" w14:textId="77777777" w:rsidR="00214890" w:rsidRPr="00214890" w:rsidRDefault="00214890" w:rsidP="00214890">
            <w:pPr>
              <w:spacing w:before="1"/>
              <w:ind w:right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D3476" w14:textId="77777777" w:rsidR="00214890" w:rsidRPr="00214890" w:rsidRDefault="00214890" w:rsidP="00214890">
            <w:pPr>
              <w:spacing w:line="251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F29B9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C8B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A577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BD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D408D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A2479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10A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48FEA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088E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0F15DD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1C53A9D9" w14:textId="77777777" w:rsidTr="00214890">
        <w:trPr>
          <w:trHeight w:val="850"/>
        </w:trPr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5494164E" w14:textId="77777777" w:rsidR="00214890" w:rsidRPr="00214890" w:rsidRDefault="00214890" w:rsidP="00214890">
            <w:pPr>
              <w:spacing w:before="4"/>
              <w:ind w:right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89463" w14:textId="77777777" w:rsidR="00214890" w:rsidRPr="00214890" w:rsidRDefault="00214890" w:rsidP="00214890">
            <w:pPr>
              <w:spacing w:before="5" w:line="237" w:lineRule="auto"/>
              <w:ind w:left="38" w:right="392" w:hanging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182F1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D62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1D89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79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95AC6A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043DE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683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FB88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63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CAFDE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01937B56" w14:textId="77777777" w:rsidTr="00214890">
        <w:trPr>
          <w:trHeight w:val="58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50A7A746" w14:textId="77777777" w:rsidR="00214890" w:rsidRPr="00214890" w:rsidRDefault="00214890" w:rsidP="00214890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4AC9002C" w14:textId="77777777" w:rsidR="00214890" w:rsidRPr="00214890" w:rsidRDefault="00214890" w:rsidP="00214890">
            <w:pPr>
              <w:spacing w:before="65" w:line="251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18665D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1BB11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4666946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E15DB3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D46980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E04CA8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9BE37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B33477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4A0B21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9DBD6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EF3683" w14:textId="77777777" w:rsidR="00214890" w:rsidRPr="00214890" w:rsidRDefault="00214890" w:rsidP="00214890">
      <w:pPr>
        <w:widowControl w:val="0"/>
        <w:tabs>
          <w:tab w:val="left" w:pos="709"/>
        </w:tabs>
        <w:autoSpaceDE w:val="0"/>
        <w:autoSpaceDN w:val="0"/>
        <w:spacing w:before="64" w:after="0" w:line="274" w:lineRule="exact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sectPr w:rsidR="00214890" w:rsidRPr="00214890" w:rsidSect="00214890">
          <w:pgSz w:w="16838" w:h="11906" w:orient="landscape"/>
          <w:pgMar w:top="851" w:right="1418" w:bottom="851" w:left="709" w:header="709" w:footer="709" w:gutter="0"/>
          <w:cols w:space="708"/>
          <w:docGrid w:linePitch="360"/>
        </w:sectPr>
      </w:pPr>
    </w:p>
    <w:p w14:paraId="210AEFC6" w14:textId="06727793" w:rsidR="00214890" w:rsidRPr="00214890" w:rsidRDefault="00D0716A" w:rsidP="00214890">
      <w:pPr>
        <w:widowControl w:val="0"/>
        <w:tabs>
          <w:tab w:val="left" w:pos="709"/>
        </w:tabs>
        <w:autoSpaceDE w:val="0"/>
        <w:autoSpaceDN w:val="0"/>
        <w:spacing w:before="64" w:after="0" w:line="274" w:lineRule="exact"/>
        <w:ind w:left="470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lastRenderedPageBreak/>
        <w:t>I</w:t>
      </w:r>
      <w:r w:rsidR="00214890" w:rsidRPr="00092D6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V. Skorygowany kosztorys ze względu na źródła finansowania</w:t>
      </w:r>
    </w:p>
    <w:p w14:paraId="3B9D360A" w14:textId="77777777" w:rsidR="00214890" w:rsidRPr="00214890" w:rsidRDefault="00214890" w:rsidP="002148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</w:p>
    <w:tbl>
      <w:tblPr>
        <w:tblStyle w:val="TableNormal"/>
        <w:tblW w:w="9639" w:type="dxa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169"/>
        <w:gridCol w:w="1170"/>
        <w:gridCol w:w="1169"/>
        <w:gridCol w:w="1170"/>
      </w:tblGrid>
      <w:tr w:rsidR="00214890" w:rsidRPr="00214890" w14:paraId="448E4FF2" w14:textId="77777777" w:rsidTr="00214890">
        <w:trPr>
          <w:trHeight w:val="545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92EFB2F" w14:textId="77777777" w:rsidR="00214890" w:rsidRPr="00214890" w:rsidRDefault="00214890" w:rsidP="00214890">
            <w:pPr>
              <w:spacing w:before="69"/>
              <w:ind w:left="267" w:hanging="14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Źródła finansowania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3A66F844" w14:textId="77777777" w:rsidR="00214890" w:rsidRPr="00214890" w:rsidRDefault="00214890" w:rsidP="00214890">
            <w:pPr>
              <w:spacing w:before="6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PRZED KOREKTĄ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B4F1967" w14:textId="77777777" w:rsidR="00214890" w:rsidRPr="00214890" w:rsidRDefault="00214890" w:rsidP="00214890">
            <w:pPr>
              <w:spacing w:before="6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PO KOREKCIE</w:t>
            </w:r>
          </w:p>
        </w:tc>
      </w:tr>
      <w:tr w:rsidR="00214890" w:rsidRPr="00214890" w14:paraId="461E7F31" w14:textId="77777777" w:rsidTr="00214890">
        <w:trPr>
          <w:trHeight w:val="271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29DD45A" w14:textId="77777777" w:rsidR="00214890" w:rsidRPr="00214890" w:rsidRDefault="00214890" w:rsidP="00214890">
            <w:pPr>
              <w:spacing w:before="69"/>
              <w:ind w:left="2281" w:right="22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1BE84794" w14:textId="77777777" w:rsidR="00214890" w:rsidRPr="00214890" w:rsidRDefault="00214890" w:rsidP="00214890">
            <w:pPr>
              <w:spacing w:before="69"/>
              <w:ind w:right="60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zł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390ECC29" w14:textId="77777777" w:rsidR="00214890" w:rsidRPr="00214890" w:rsidRDefault="00214890" w:rsidP="00214890">
            <w:pPr>
              <w:spacing w:before="6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  <w:vAlign w:val="center"/>
          </w:tcPr>
          <w:p w14:paraId="07BB211B" w14:textId="77777777" w:rsidR="00214890" w:rsidRPr="00214890" w:rsidRDefault="00214890" w:rsidP="00214890">
            <w:pPr>
              <w:spacing w:before="6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4"/>
              </w:rPr>
              <w:t>zł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30F1C4FA" w14:textId="77777777" w:rsidR="00214890" w:rsidRPr="00214890" w:rsidRDefault="00214890" w:rsidP="00214890">
            <w:pPr>
              <w:spacing w:before="6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</w:tr>
      <w:tr w:rsidR="00214890" w:rsidRPr="00214890" w14:paraId="4F798179" w14:textId="77777777" w:rsidTr="00214890">
        <w:trPr>
          <w:trHeight w:val="422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1B024282" w14:textId="77777777" w:rsidR="00214890" w:rsidRPr="00214890" w:rsidRDefault="00214890" w:rsidP="00214890">
            <w:pPr>
              <w:numPr>
                <w:ilvl w:val="0"/>
                <w:numId w:val="4"/>
              </w:numPr>
              <w:spacing w:before="69"/>
              <w:ind w:left="409" w:right="-15" w:hanging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Kwota dotacji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BE488C" w14:textId="77777777" w:rsidR="00214890" w:rsidRPr="00214890" w:rsidRDefault="00214890" w:rsidP="00214890">
            <w:pPr>
              <w:spacing w:before="69"/>
              <w:ind w:right="6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1FC19" w14:textId="77777777" w:rsidR="00214890" w:rsidRPr="00214890" w:rsidRDefault="00214890" w:rsidP="00214890">
            <w:pPr>
              <w:spacing w:before="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6131BD" w14:textId="77777777" w:rsidR="00214890" w:rsidRPr="00214890" w:rsidRDefault="00214890" w:rsidP="00214890">
            <w:pPr>
              <w:spacing w:before="6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DCD4B" w14:textId="77777777" w:rsidR="00214890" w:rsidRPr="00214890" w:rsidRDefault="00214890" w:rsidP="00214890">
            <w:pPr>
              <w:spacing w:before="69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4890" w:rsidRPr="00214890" w14:paraId="56639C59" w14:textId="77777777" w:rsidTr="00214890">
        <w:trPr>
          <w:trHeight w:val="355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/>
          </w:tcPr>
          <w:p w14:paraId="0368E6E3" w14:textId="77777777" w:rsidR="00214890" w:rsidRPr="00214890" w:rsidRDefault="00214890" w:rsidP="00214890">
            <w:pPr>
              <w:spacing w:line="276" w:lineRule="auto"/>
              <w:ind w:left="409" w:right="833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2.</w:t>
            </w:r>
            <w:r w:rsidRPr="00214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Inne środki finansowe ogółem</w:t>
            </w:r>
            <w:r w:rsidRPr="00214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48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(należy zsumować</w:t>
            </w:r>
            <w:r w:rsidRPr="00214890">
              <w:rPr>
                <w:rFonts w:ascii="Times New Roman" w:eastAsia="Times New Roman" w:hAnsi="Times New Roman" w:cs="Times New Roman"/>
                <w:i/>
                <w:iCs/>
                <w:spacing w:val="-21"/>
                <w:sz w:val="20"/>
                <w:szCs w:val="20"/>
              </w:rPr>
              <w:t xml:space="preserve"> </w:t>
            </w:r>
            <w:r w:rsidRPr="002148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środki finansowe wymienione w podpunktach a, b i c)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6A6E4377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31F247E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CC7BDB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5C58A9E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6BD004A2" w14:textId="77777777" w:rsidTr="00214890">
        <w:trPr>
          <w:trHeight w:val="404"/>
        </w:trPr>
        <w:tc>
          <w:tcPr>
            <w:tcW w:w="496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/>
            <w:vAlign w:val="center"/>
          </w:tcPr>
          <w:p w14:paraId="4671F113" w14:textId="77777777" w:rsidR="00214890" w:rsidRPr="00214890" w:rsidRDefault="00214890" w:rsidP="00214890">
            <w:pPr>
              <w:numPr>
                <w:ilvl w:val="1"/>
                <w:numId w:val="1"/>
              </w:numPr>
              <w:tabs>
                <w:tab w:val="left" w:pos="693"/>
              </w:tabs>
              <w:spacing w:line="275" w:lineRule="exact"/>
              <w:ind w:left="834" w:hanging="4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środki finansowe</w:t>
            </w:r>
            <w:r w:rsidRPr="0021489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własne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1C3A5194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04584EEB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4AD85108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67A97A91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5795893A" w14:textId="77777777" w:rsidTr="00214890">
        <w:trPr>
          <w:trHeight w:val="411"/>
        </w:trPr>
        <w:tc>
          <w:tcPr>
            <w:tcW w:w="496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/>
            <w:vAlign w:val="center"/>
          </w:tcPr>
          <w:p w14:paraId="264EB3A3" w14:textId="77777777" w:rsidR="00214890" w:rsidRPr="00214890" w:rsidRDefault="00214890" w:rsidP="00214890">
            <w:pPr>
              <w:numPr>
                <w:ilvl w:val="1"/>
                <w:numId w:val="1"/>
              </w:numPr>
              <w:tabs>
                <w:tab w:val="left" w:pos="693"/>
              </w:tabs>
              <w:spacing w:before="43"/>
              <w:ind w:left="834" w:hanging="4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środki finansowe z innych źródeł</w:t>
            </w:r>
            <w:r w:rsidRPr="0021489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publicznych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344E4690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39F5CDB1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25E0CECD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3C6A5D99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2F19D3F7" w14:textId="77777777" w:rsidTr="00214890">
        <w:trPr>
          <w:trHeight w:val="411"/>
        </w:trPr>
        <w:tc>
          <w:tcPr>
            <w:tcW w:w="496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/>
            <w:vAlign w:val="center"/>
          </w:tcPr>
          <w:p w14:paraId="1EBE5D53" w14:textId="0926A5FB" w:rsidR="00214890" w:rsidRPr="00214890" w:rsidRDefault="00214890" w:rsidP="00214890">
            <w:pPr>
              <w:numPr>
                <w:ilvl w:val="1"/>
                <w:numId w:val="1"/>
              </w:numPr>
              <w:tabs>
                <w:tab w:val="left" w:pos="693"/>
              </w:tabs>
              <w:spacing w:before="43"/>
              <w:ind w:left="693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  <w:lang w:eastAsia="pl-PL"/>
              </w:rPr>
              <w:t xml:space="preserve">pozostałe środki finansowe 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080EF82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41535A3F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35B9E772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37F0E1F9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00DAB6D3" w14:textId="77777777" w:rsidTr="00214890">
        <w:trPr>
          <w:trHeight w:val="411"/>
        </w:trPr>
        <w:tc>
          <w:tcPr>
            <w:tcW w:w="496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/>
            <w:vAlign w:val="center"/>
          </w:tcPr>
          <w:p w14:paraId="0CE581A7" w14:textId="77777777" w:rsidR="00214890" w:rsidRPr="00214890" w:rsidRDefault="00214890" w:rsidP="00214890">
            <w:pPr>
              <w:tabs>
                <w:tab w:val="left" w:pos="1151"/>
                <w:tab w:val="left" w:pos="1152"/>
              </w:tabs>
              <w:spacing w:before="43"/>
              <w:ind w:left="409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14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Wkład własny niefinansowy</w:t>
            </w:r>
            <w:r w:rsidRPr="00214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2148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należy zsumować wkład       własny niefinansowy wymieniony w punktach a i b</w:t>
            </w:r>
            <w:r w:rsidRPr="002148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5BAB8BC1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5F1D4BC5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01F0AA8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08CB7882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21DBC5CE" w14:textId="77777777" w:rsidTr="00214890">
        <w:trPr>
          <w:trHeight w:val="411"/>
        </w:trPr>
        <w:tc>
          <w:tcPr>
            <w:tcW w:w="496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/>
            <w:vAlign w:val="center"/>
          </w:tcPr>
          <w:p w14:paraId="61A46B79" w14:textId="77777777" w:rsidR="00214890" w:rsidRPr="00092D63" w:rsidRDefault="00214890" w:rsidP="00092D63">
            <w:pPr>
              <w:pStyle w:val="Akapitzlist"/>
              <w:numPr>
                <w:ilvl w:val="0"/>
                <w:numId w:val="7"/>
              </w:numPr>
              <w:tabs>
                <w:tab w:val="left" w:pos="693"/>
              </w:tabs>
              <w:spacing w:before="43"/>
              <w:ind w:hanging="2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osobowy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7BBBDFB1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71818CC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120365E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2769D34C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5381C84D" w14:textId="77777777" w:rsidTr="00214890">
        <w:trPr>
          <w:trHeight w:val="411"/>
        </w:trPr>
        <w:tc>
          <w:tcPr>
            <w:tcW w:w="496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/>
            <w:vAlign w:val="center"/>
          </w:tcPr>
          <w:p w14:paraId="07403659" w14:textId="77777777" w:rsidR="00214890" w:rsidRPr="00092D63" w:rsidRDefault="00214890" w:rsidP="00092D63">
            <w:pPr>
              <w:pStyle w:val="Akapitzlist"/>
              <w:numPr>
                <w:ilvl w:val="0"/>
                <w:numId w:val="7"/>
              </w:numPr>
              <w:tabs>
                <w:tab w:val="left" w:pos="693"/>
              </w:tabs>
              <w:spacing w:before="43"/>
              <w:ind w:hanging="2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rzeczowy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4571A4E3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33CF66EA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000000"/>
            </w:tcBorders>
          </w:tcPr>
          <w:p w14:paraId="36ABFFAB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auto"/>
            </w:tcBorders>
          </w:tcPr>
          <w:p w14:paraId="7F7C02BB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5DA00C7F" w14:textId="77777777" w:rsidTr="00214890">
        <w:trPr>
          <w:trHeight w:val="403"/>
        </w:trPr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34EE224B" w14:textId="77777777" w:rsidR="00214890" w:rsidRPr="00214890" w:rsidRDefault="00214890" w:rsidP="00214890">
            <w:pPr>
              <w:spacing w:before="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4.   Świadczenia pieniężne od odbiorców projektu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</w:tcPr>
          <w:p w14:paraId="2EA65570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14:paraId="3E287A63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</w:tcPr>
          <w:p w14:paraId="31EBF37E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14:paraId="43E90636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4890" w:rsidRPr="00214890" w14:paraId="5A4C4398" w14:textId="77777777" w:rsidTr="00214890">
        <w:trPr>
          <w:trHeight w:val="313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600C5DE5" w14:textId="77777777" w:rsidR="00214890" w:rsidRPr="00214890" w:rsidRDefault="00214890" w:rsidP="00214890">
            <w:pPr>
              <w:spacing w:before="71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4"/>
              </w:rPr>
              <w:t>Ogółem: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7AFA66" w14:textId="77777777" w:rsidR="00214890" w:rsidRPr="00214890" w:rsidRDefault="00214890" w:rsidP="002148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69E4FD95" w14:textId="77777777" w:rsidR="00214890" w:rsidRPr="00214890" w:rsidRDefault="00214890" w:rsidP="00214890">
            <w:pPr>
              <w:spacing w:before="71"/>
              <w:ind w:left="396" w:right="62" w:hanging="2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E137DD" w14:textId="77777777" w:rsidR="00214890" w:rsidRPr="00214890" w:rsidRDefault="00214890" w:rsidP="00214890">
            <w:pPr>
              <w:spacing w:before="71"/>
              <w:ind w:left="396" w:right="3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2B28E0FE" w14:textId="77777777" w:rsidR="00214890" w:rsidRPr="00214890" w:rsidRDefault="00214890" w:rsidP="00214890">
            <w:pPr>
              <w:spacing w:before="71"/>
              <w:ind w:left="396" w:right="134" w:hanging="3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8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214890">
              <w:rPr>
                <w:rFonts w:ascii="Times New Roman" w:eastAsia="Times New Roman" w:hAnsi="Times New Roman" w:cs="Times New Roman"/>
                <w:b/>
                <w:sz w:val="24"/>
                <w:highlight w:val="lightGray"/>
                <w:shd w:val="clear" w:color="auto" w:fill="D0CECE"/>
              </w:rPr>
              <w:t>100%</w:t>
            </w:r>
          </w:p>
        </w:tc>
      </w:tr>
    </w:tbl>
    <w:p w14:paraId="64128262" w14:textId="325643E6" w:rsidR="00214890" w:rsidRPr="005D55A1" w:rsidRDefault="00214890" w:rsidP="005D55A1">
      <w:pPr>
        <w:widowControl w:val="0"/>
        <w:tabs>
          <w:tab w:val="left" w:pos="5013"/>
        </w:tabs>
        <w:autoSpaceDE w:val="0"/>
        <w:autoSpaceDN w:val="0"/>
        <w:spacing w:before="91" w:after="0" w:line="360" w:lineRule="auto"/>
        <w:ind w:right="423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  <w:bookmarkStart w:id="1" w:name="_Hlk209087643"/>
      <w:r w:rsidRPr="00214890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bookmarkEnd w:id="1"/>
    </w:p>
    <w:p w14:paraId="3520C3DB" w14:textId="77777777" w:rsidR="00214890" w:rsidRPr="00214890" w:rsidRDefault="00214890" w:rsidP="00214890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</w:pP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214890" w:rsidRPr="00214890" w14:paraId="73F6AD49" w14:textId="77777777" w:rsidTr="00F9636E">
        <w:trPr>
          <w:trHeight w:val="3553"/>
        </w:trPr>
        <w:tc>
          <w:tcPr>
            <w:tcW w:w="10024" w:type="dxa"/>
          </w:tcPr>
          <w:p w14:paraId="4506670C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0"/>
                <w:sz w:val="20"/>
                <w14:ligatures w14:val="none"/>
              </w:rPr>
            </w:pPr>
          </w:p>
          <w:p w14:paraId="21AC23EF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Calibri"/>
                <w:kern w:val="0"/>
                <w:sz w:val="20"/>
                <w14:ligatures w14:val="none"/>
              </w:rPr>
            </w:pPr>
          </w:p>
          <w:p w14:paraId="63EB42DE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0"/>
                <w:sz w:val="18"/>
                <w14:ligatures w14:val="none"/>
              </w:rPr>
            </w:pPr>
            <w:r w:rsidRPr="00214890">
              <w:rPr>
                <w:rFonts w:ascii="Times New Roman" w:eastAsia="Times New Roman" w:hAnsi="Times New Roman" w:cs="Calibri"/>
                <w:kern w:val="0"/>
                <w:sz w:val="18"/>
                <w14:ligatures w14:val="none"/>
              </w:rPr>
              <w:t>…………………………………………………………………………………………………………………</w:t>
            </w:r>
          </w:p>
          <w:p w14:paraId="53711D95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0"/>
                <w:sz w:val="18"/>
                <w14:ligatures w14:val="none"/>
              </w:rPr>
            </w:pPr>
          </w:p>
          <w:p w14:paraId="3588BC4A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0"/>
                <w:sz w:val="18"/>
                <w14:ligatures w14:val="none"/>
              </w:rPr>
            </w:pPr>
          </w:p>
          <w:p w14:paraId="59AC3095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0"/>
                <w:sz w:val="18"/>
                <w14:ligatures w14:val="none"/>
              </w:rPr>
            </w:pPr>
            <w:r w:rsidRPr="00214890">
              <w:rPr>
                <w:rFonts w:ascii="Times New Roman" w:eastAsia="Times New Roman" w:hAnsi="Times New Roman" w:cs="Calibri"/>
                <w:kern w:val="0"/>
                <w:sz w:val="18"/>
                <w14:ligatures w14:val="none"/>
              </w:rPr>
              <w:t>………………………………………………………..………………………………………………..………</w:t>
            </w:r>
          </w:p>
          <w:p w14:paraId="3DD0ABD5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0"/>
                <w:sz w:val="18"/>
                <w14:ligatures w14:val="none"/>
              </w:rPr>
            </w:pPr>
          </w:p>
          <w:p w14:paraId="095CCCD8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120" w:line="240" w:lineRule="auto"/>
              <w:ind w:right="-108"/>
              <w:jc w:val="center"/>
              <w:rPr>
                <w:rFonts w:ascii="Times New Roman" w:eastAsia="Arial" w:hAnsi="Times New Roman" w:cs="Times New Roman"/>
                <w:kern w:val="0"/>
                <w:sz w:val="18"/>
                <w14:ligatures w14:val="none"/>
              </w:rPr>
            </w:pPr>
            <w:r w:rsidRPr="00214890">
              <w:rPr>
                <w:rFonts w:ascii="Times New Roman" w:eastAsia="Arial" w:hAnsi="Times New Roman" w:cs="Times New Roman"/>
                <w:kern w:val="0"/>
                <w:sz w:val="18"/>
                <w14:ligatures w14:val="none"/>
              </w:rPr>
              <w:t xml:space="preserve">Podpis osoby upoważnionej lub podpisy osób upoważnionych do składania oświadczeń woli w imieniu wnioskodawców. </w:t>
            </w:r>
          </w:p>
          <w:p w14:paraId="482B325D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120" w:line="240" w:lineRule="auto"/>
              <w:ind w:right="-108"/>
              <w:jc w:val="center"/>
              <w:rPr>
                <w:rFonts w:ascii="Times New Roman" w:eastAsia="Arial" w:hAnsi="Times New Roman" w:cs="Times New Roman"/>
                <w:kern w:val="0"/>
                <w:sz w:val="18"/>
                <w14:ligatures w14:val="none"/>
              </w:rPr>
            </w:pPr>
            <w:r w:rsidRPr="00214890">
              <w:rPr>
                <w:rFonts w:ascii="Times New Roman" w:eastAsia="Arial" w:hAnsi="Times New Roman" w:cs="Times New Roman"/>
                <w:kern w:val="0"/>
                <w:sz w:val="18"/>
                <w14:ligatures w14:val="none"/>
              </w:rPr>
              <w:t>W przypadku podpisów nieczytelnych należy czytelnie podać imię i nazwisko osoby podpisującej.</w:t>
            </w:r>
          </w:p>
          <w:p w14:paraId="3C3806F5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Calibri"/>
                <w:kern w:val="0"/>
                <w:sz w:val="18"/>
                <w14:ligatures w14:val="none"/>
              </w:rPr>
            </w:pPr>
          </w:p>
          <w:p w14:paraId="4C6FB16E" w14:textId="77777777" w:rsidR="00214890" w:rsidRPr="00214890" w:rsidRDefault="00214890" w:rsidP="00214890">
            <w:pPr>
              <w:widowControl w:val="0"/>
              <w:autoSpaceDE w:val="0"/>
              <w:autoSpaceDN w:val="0"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4890">
              <w:rPr>
                <w:rFonts w:ascii="Times New Roman" w:eastAsia="Arial" w:hAnsi="Times New Roman" w:cs="Times New Roman"/>
                <w:kern w:val="0"/>
                <w:sz w:val="18"/>
                <w14:ligatures w14:val="none"/>
              </w:rPr>
              <w:t>Data</w:t>
            </w:r>
            <w:r w:rsidRPr="00214890">
              <w:rPr>
                <w:rFonts w:ascii="Times New Roman" w:eastAsia="Arial" w:hAnsi="Times New Roman" w:cs="Calibri"/>
                <w:kern w:val="0"/>
                <w:sz w:val="18"/>
                <w14:ligatures w14:val="none"/>
              </w:rPr>
              <w:t xml:space="preserve"> ……………………………………………….</w:t>
            </w:r>
          </w:p>
        </w:tc>
      </w:tr>
    </w:tbl>
    <w:p w14:paraId="5962D20A" w14:textId="77777777" w:rsidR="00214890" w:rsidRPr="00214890" w:rsidRDefault="00214890" w:rsidP="00214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shd w:val="clear" w:color="auto" w:fill="FFFFFF"/>
          <w:lang w:eastAsia="pl-PL"/>
          <w14:ligatures w14:val="none"/>
        </w:rPr>
      </w:pPr>
      <w:r w:rsidRPr="0021489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shd w:val="clear" w:color="auto" w:fill="FFFFFF"/>
          <w:lang w:eastAsia="pl-PL"/>
          <w14:ligatures w14:val="none"/>
        </w:rPr>
        <w:t>* Niepotrzebne skreślić</w:t>
      </w:r>
    </w:p>
    <w:p w14:paraId="3F20A1AD" w14:textId="77777777" w:rsidR="00214890" w:rsidRPr="00214890" w:rsidRDefault="00214890" w:rsidP="00214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shd w:val="clear" w:color="auto" w:fill="FFFFFF"/>
          <w:lang w:eastAsia="pl-PL"/>
          <w14:ligatures w14:val="none"/>
        </w:rPr>
      </w:pPr>
    </w:p>
    <w:p w14:paraId="61E72DBB" w14:textId="77777777" w:rsidR="00214890" w:rsidRPr="00214890" w:rsidRDefault="00214890" w:rsidP="00214890">
      <w:pPr>
        <w:widowControl w:val="0"/>
        <w:tabs>
          <w:tab w:val="left" w:pos="426"/>
          <w:tab w:val="left" w:pos="851"/>
          <w:tab w:val="left" w:pos="5103"/>
          <w:tab w:val="left" w:pos="8364"/>
          <w:tab w:val="left" w:pos="8647"/>
        </w:tabs>
        <w:autoSpaceDE w:val="0"/>
        <w:autoSpaceDN w:val="0"/>
        <w:spacing w:before="91" w:after="0" w:line="240" w:lineRule="auto"/>
        <w:ind w:left="426" w:right="28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3FDF94" w14:textId="77777777" w:rsidR="00C442E0" w:rsidRDefault="00C442E0"/>
    <w:sectPr w:rsidR="00C442E0" w:rsidSect="00214890">
      <w:pgSz w:w="11906" w:h="16838"/>
      <w:pgMar w:top="709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15C15" w14:textId="77777777" w:rsidR="00F33B5E" w:rsidRDefault="00F33B5E">
      <w:pPr>
        <w:spacing w:after="0" w:line="240" w:lineRule="auto"/>
      </w:pPr>
      <w:r>
        <w:separator/>
      </w:r>
    </w:p>
  </w:endnote>
  <w:endnote w:type="continuationSeparator" w:id="0">
    <w:p w14:paraId="65C51B14" w14:textId="77777777" w:rsidR="00F33B5E" w:rsidRDefault="00F3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04B5B" w14:textId="77777777" w:rsidR="00214890" w:rsidRDefault="002148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6"/>
        <w:szCs w:val="16"/>
      </w:rPr>
      <w:id w:val="101307816"/>
      <w:docPartObj>
        <w:docPartGallery w:val="Page Numbers (Bottom of Page)"/>
        <w:docPartUnique/>
      </w:docPartObj>
    </w:sdtPr>
    <w:sdtEndPr/>
    <w:sdtContent>
      <w:p w14:paraId="5EDB205F" w14:textId="77777777" w:rsidR="00214890" w:rsidRPr="00214890" w:rsidRDefault="00214890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214890">
          <w:rPr>
            <w:rFonts w:ascii="Cambria" w:hAnsi="Cambria"/>
            <w:sz w:val="16"/>
            <w:szCs w:val="16"/>
          </w:rPr>
          <w:t xml:space="preserve">str. </w:t>
        </w:r>
        <w:r w:rsidRPr="00214890">
          <w:rPr>
            <w:rFonts w:ascii="Cambria" w:hAnsi="Cambria"/>
            <w:sz w:val="16"/>
            <w:szCs w:val="16"/>
          </w:rPr>
          <w:fldChar w:fldCharType="begin"/>
        </w:r>
        <w:r w:rsidRPr="00AE1C3C">
          <w:rPr>
            <w:rFonts w:ascii="Cambria" w:hAnsi="Cambria"/>
            <w:sz w:val="16"/>
            <w:szCs w:val="16"/>
          </w:rPr>
          <w:instrText>PAGE    \* MERGEFORMAT</w:instrText>
        </w:r>
        <w:r w:rsidRPr="00214890">
          <w:rPr>
            <w:rFonts w:ascii="Cambria" w:hAnsi="Cambria"/>
            <w:sz w:val="16"/>
            <w:szCs w:val="16"/>
          </w:rPr>
          <w:fldChar w:fldCharType="separate"/>
        </w:r>
        <w:r w:rsidR="005E7D2C">
          <w:rPr>
            <w:rFonts w:ascii="Cambria" w:hAnsi="Cambria"/>
            <w:noProof/>
            <w:sz w:val="16"/>
            <w:szCs w:val="16"/>
          </w:rPr>
          <w:t>1</w:t>
        </w:r>
        <w:r w:rsidRPr="00214890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1775D35A" w14:textId="77777777" w:rsidR="00214890" w:rsidRDefault="002148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1F7FB" w14:textId="77777777" w:rsidR="00214890" w:rsidRDefault="002148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45EBA" w14:textId="77777777" w:rsidR="00F33B5E" w:rsidRDefault="00F33B5E">
      <w:pPr>
        <w:spacing w:after="0" w:line="240" w:lineRule="auto"/>
      </w:pPr>
      <w:r>
        <w:separator/>
      </w:r>
    </w:p>
  </w:footnote>
  <w:footnote w:type="continuationSeparator" w:id="0">
    <w:p w14:paraId="0B256973" w14:textId="77777777" w:rsidR="00F33B5E" w:rsidRDefault="00F33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24E80" w14:textId="77777777" w:rsidR="00214890" w:rsidRDefault="002148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B42A1" w14:textId="77777777" w:rsidR="00214890" w:rsidRDefault="0021489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3F3A" w14:textId="77777777" w:rsidR="00214890" w:rsidRDefault="002148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626"/>
    <w:multiLevelType w:val="hybridMultilevel"/>
    <w:tmpl w:val="90E88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20B5"/>
    <w:multiLevelType w:val="hybridMultilevel"/>
    <w:tmpl w:val="C84A5F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8B2341"/>
    <w:multiLevelType w:val="hybridMultilevel"/>
    <w:tmpl w:val="DEF89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3155"/>
    <w:multiLevelType w:val="hybridMultilevel"/>
    <w:tmpl w:val="8D0A27D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977FCD"/>
    <w:multiLevelType w:val="hybridMultilevel"/>
    <w:tmpl w:val="7D827542"/>
    <w:lvl w:ilvl="0" w:tplc="FFFFFFFF">
      <w:start w:val="2"/>
      <w:numFmt w:val="decimal"/>
      <w:lvlText w:val="%1)"/>
      <w:lvlJc w:val="left"/>
      <w:pPr>
        <w:ind w:left="213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151" w:hanging="57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777" w:hanging="57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95" w:hanging="57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13" w:hanging="57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631" w:hanging="57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249" w:hanging="57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867" w:hanging="57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484" w:hanging="579"/>
      </w:pPr>
      <w:rPr>
        <w:rFonts w:hint="default"/>
        <w:lang w:val="pl-PL" w:eastAsia="en-US" w:bidi="ar-SA"/>
      </w:rPr>
    </w:lvl>
  </w:abstractNum>
  <w:abstractNum w:abstractNumId="5" w15:restartNumberingAfterBreak="0">
    <w:nsid w:val="614F5192"/>
    <w:multiLevelType w:val="hybridMultilevel"/>
    <w:tmpl w:val="1542E7B0"/>
    <w:lvl w:ilvl="0" w:tplc="C9A2F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8"/>
    <w:multiLevelType w:val="hybridMultilevel"/>
    <w:tmpl w:val="E0303822"/>
    <w:lvl w:ilvl="0" w:tplc="FFFFFFFF">
      <w:start w:val="1"/>
      <w:numFmt w:val="lowerLetter"/>
      <w:lvlText w:val="%1)"/>
      <w:lvlJc w:val="left"/>
      <w:pPr>
        <w:ind w:left="1151" w:hanging="57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70"/>
    <w:rsid w:val="00092D63"/>
    <w:rsid w:val="00214890"/>
    <w:rsid w:val="00304CCC"/>
    <w:rsid w:val="003619C5"/>
    <w:rsid w:val="00543489"/>
    <w:rsid w:val="00597760"/>
    <w:rsid w:val="005C4C0A"/>
    <w:rsid w:val="005D55A1"/>
    <w:rsid w:val="005D6970"/>
    <w:rsid w:val="005E7D2C"/>
    <w:rsid w:val="006A66B2"/>
    <w:rsid w:val="00752B41"/>
    <w:rsid w:val="0085692A"/>
    <w:rsid w:val="00A339EE"/>
    <w:rsid w:val="00B23F7D"/>
    <w:rsid w:val="00C442E0"/>
    <w:rsid w:val="00D05835"/>
    <w:rsid w:val="00D0716A"/>
    <w:rsid w:val="00D519FE"/>
    <w:rsid w:val="00DB22B8"/>
    <w:rsid w:val="00E02E72"/>
    <w:rsid w:val="00E679AA"/>
    <w:rsid w:val="00F33B5E"/>
    <w:rsid w:val="00F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D55A"/>
  <w15:chartTrackingRefBased/>
  <w15:docId w15:val="{D4C4A067-EABE-4725-B9EB-58A5350D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9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9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9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9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97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148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1489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14890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489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1489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294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Jarosz</dc:creator>
  <cp:keywords/>
  <dc:description/>
  <cp:lastModifiedBy>Ilona Szczepańska</cp:lastModifiedBy>
  <cp:revision>2</cp:revision>
  <cp:lastPrinted>2025-10-07T07:21:00Z</cp:lastPrinted>
  <dcterms:created xsi:type="dcterms:W3CDTF">2026-01-16T13:13:00Z</dcterms:created>
  <dcterms:modified xsi:type="dcterms:W3CDTF">2026-01-16T13:13:00Z</dcterms:modified>
</cp:coreProperties>
</file>